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BA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关于规范毕业班生应征入伍</w:t>
      </w:r>
    </w:p>
    <w:p w14:paraId="7AEA2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的相关保障措施</w:t>
      </w:r>
      <w:bookmarkStart w:id="1" w:name="_GoBack"/>
      <w:bookmarkEnd w:id="1"/>
    </w:p>
    <w:p w14:paraId="56AAEC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p w14:paraId="68006A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为贯彻落实习近平强军思想，适应“一年两次征兵两次退役” 改革要求，进一步鼓励和吸引优秀大学生参军入伍、投身军营建功立业，依据国家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和湖南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省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征兵工作的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有关政策，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结合我校毕业班生春季入伍的实际，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按照“政治上有荣誉、经济 上有激励、学业上有保障、就业上有出路”原则，制定如下措施。</w:t>
      </w:r>
    </w:p>
    <w:p w14:paraId="5919E2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一、入伍时间</w:t>
      </w:r>
    </w:p>
    <w:p w14:paraId="70DF15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国家鼓励应届毕业生应征入伍，本保障措施适用毕业班生春季入伍这一特例，毕业班生春季入伍时间通常在每年3月份。</w:t>
      </w:r>
    </w:p>
    <w:p w14:paraId="16E643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二、办理程序</w:t>
      </w:r>
    </w:p>
    <w:p w14:paraId="1DEBA1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政策支持：根据湖南省人民政府中国人民解放军湖南省军区关于印发《激励大学生参军入伍若干措施》（湘政发[2020]10号）文件精神，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对上半年入伍的本科毕业班学生，已完成教育教学计划规定内容并成绩合格、在服役期间完成毕业设计（论文）、达到学校毕业要求的，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学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校发给毕业证书；符合学位授予条件的，</w:t>
      </w: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学</w:t>
      </w:r>
      <w:r>
        <w:rPr>
          <w:rFonts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校发给学位证书。</w:t>
      </w:r>
    </w:p>
    <w:p w14:paraId="6B0849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结合我校的实际情况对于上半年入伍的毕业班学生，满足以下条件可按流程办理保留学籍及线上完成毕业相关工作，具体要求及流程如下：</w:t>
      </w:r>
    </w:p>
    <w:p w14:paraId="432BA5A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条件要求</w:t>
      </w:r>
    </w:p>
    <w:p w14:paraId="6FC902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1.报名应征入伍并完成体检、政审等相关流程确定春季入伍的毕业班学生；</w:t>
      </w:r>
    </w:p>
    <w:p w14:paraId="5DE253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2.已按教育教学计划修完规定内容并成绩合格；</w:t>
      </w:r>
    </w:p>
    <w:p w14:paraId="473C63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3.申请在服兵役期间完成毕业设计（论文）。指导教师可通过线上对论文进行指导和答疑，同时需按学院毕业论文相关管理规定完成中期检查、查重等毕业论文其他环节工作，符合毕业论文答辩要求者，方可申请线上答辩。</w:t>
      </w:r>
    </w:p>
    <w:p w14:paraId="086870B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办理流程</w:t>
      </w:r>
    </w:p>
    <w:p w14:paraId="70B9B0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接到起运走兵通知，满足上述条件者，可向教务提交保留学籍申请及线上完成毕业相关工作的申请，具体提交材料要求及流程如下：</w:t>
      </w:r>
    </w:p>
    <w:p w14:paraId="7F20C4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1.起运走兵前需提交以下材料：</w:t>
      </w:r>
    </w:p>
    <w:p w14:paraId="63A382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材料1：保留学籍申请材料，包括《保留学籍申请表》（附表一）、应征入伍批准证书、身份证复印件；</w:t>
      </w:r>
    </w:p>
    <w:p w14:paraId="08225B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材料2：线上完成毕业相关工作申请书，填写《保留学籍并线上完成相关毕业工作审批表》（附表二）；（本人申请，报辅导员、论文指导老师、二级学院、学工处、教务处审核，学院领导审批）</w:t>
      </w:r>
    </w:p>
    <w:p w14:paraId="7E7633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材料3：所有课程成绩单；（教务系统自行打印、考试中心核定是否已按教育教学计划修完规定内容并成绩合格，并签署意见后盖章）</w:t>
      </w:r>
    </w:p>
    <w:p w14:paraId="7BF40F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材料4：本人及家长身份证复印件；（家长身份证复印件，签署以下意见并签名：“同意子女在校办理应征入伍学历简化相关手续”）</w:t>
      </w:r>
    </w:p>
    <w:p w14:paraId="6AE08D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2、答辩前需提交以下材料：</w:t>
      </w:r>
    </w:p>
    <w:p w14:paraId="08A9A7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材料5：复学申请表（附表三）；</w:t>
      </w:r>
    </w:p>
    <w:p w14:paraId="7B9B70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三、学生应配合事项</w:t>
      </w:r>
    </w:p>
    <w:p w14:paraId="7F593C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1.征求家长意见并签名，按时间节点完成相应流程的申请；</w:t>
      </w:r>
    </w:p>
    <w:p w14:paraId="6E482D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2.入伍后能及时与学校取得联系，确保能按时完成毕业相关事宜。</w:t>
      </w:r>
    </w:p>
    <w:p w14:paraId="3B0DF7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四、风险预测</w:t>
      </w:r>
    </w:p>
    <w:p w14:paraId="1E78BE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1.受部队条件影响无法按时完成毕业论文各环节相关工作，影响毕业论文答辩；</w:t>
      </w:r>
    </w:p>
    <w:p w14:paraId="797A7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2.因部队保密需要，无法与入伍学生取得联系；</w:t>
      </w:r>
    </w:p>
    <w:p w14:paraId="1BA86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3.因个人原因毕业论文答辩未通过无法毕业；</w:t>
      </w:r>
    </w:p>
    <w:p w14:paraId="02950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4.因其他不可抗拒原因造成学生无法按时毕业。</w:t>
      </w:r>
    </w:p>
    <w:p w14:paraId="183CF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p w14:paraId="7A056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6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学工处  教务处</w:t>
      </w:r>
    </w:p>
    <w:p w14:paraId="415976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6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2023年12月11日</w:t>
      </w:r>
    </w:p>
    <w:p w14:paraId="29B033B7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11BD715B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7AF6918C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78594965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466031F5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78F925D7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5689B3EE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487ABA88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54740B4E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74D7F505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799694CD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48D1767D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4A29D97C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4E662B85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1C03F69B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37B9F4F8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76760BCC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22D2670D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35AADC59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2558583C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10DA2DBF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</w:p>
    <w:p w14:paraId="3B47411E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附表一：</w:t>
      </w:r>
    </w:p>
    <w:p w14:paraId="251E5B25">
      <w:pPr>
        <w:spacing w:line="460" w:lineRule="exact"/>
        <w:jc w:val="center"/>
        <w:rPr>
          <w:rFonts w:hint="eastAsia" w:ascii="黑体" w:hAnsi="黑体" w:eastAsia="黑体" w:cs="黑体"/>
          <w:b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</w:rPr>
        <w:t>中南林业科技大学涉外学院学生</w:t>
      </w:r>
    </w:p>
    <w:p w14:paraId="0FD246CA">
      <w:pPr>
        <w:spacing w:line="460" w:lineRule="exact"/>
        <w:jc w:val="center"/>
        <w:rPr>
          <w:rFonts w:hint="eastAsia" w:ascii="黑体" w:hAnsi="黑体" w:eastAsia="黑体" w:cs="黑体"/>
          <w:b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color w:val="auto"/>
          <w:sz w:val="44"/>
          <w:szCs w:val="44"/>
        </w:rPr>
        <w:t>保留学籍申请表</w:t>
      </w:r>
    </w:p>
    <w:tbl>
      <w:tblPr>
        <w:tblStyle w:val="4"/>
        <w:tblpPr w:leftFromText="180" w:rightFromText="180" w:vertAnchor="page" w:horzAnchor="page" w:tblpX="1287" w:tblpY="3482"/>
        <w:tblW w:w="94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32"/>
        <w:gridCol w:w="722"/>
        <w:gridCol w:w="707"/>
        <w:gridCol w:w="655"/>
        <w:gridCol w:w="109"/>
        <w:gridCol w:w="1134"/>
        <w:gridCol w:w="312"/>
        <w:gridCol w:w="1067"/>
        <w:gridCol w:w="47"/>
        <w:gridCol w:w="2301"/>
      </w:tblGrid>
      <w:tr w14:paraId="3052F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63AFD">
            <w:pPr>
              <w:widowControl/>
              <w:ind w:left="-42" w:leftChars="-20" w:right="-65" w:rightChars="-31" w:firstLine="12" w:firstLineChars="5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22F02">
            <w:pPr>
              <w:widowControl/>
              <w:ind w:left="-42" w:leftChars="-20" w:right="-65" w:rightChars="-31" w:firstLine="12" w:firstLineChars="5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8879D">
            <w:pPr>
              <w:widowControl/>
              <w:ind w:left="-42" w:leftChars="-20" w:right="-65" w:rightChars="-31" w:firstLine="12" w:firstLineChars="5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5310E">
            <w:pPr>
              <w:widowControl/>
              <w:ind w:left="-42" w:leftChars="-20" w:right="-65" w:rightChars="-31" w:firstLine="12" w:firstLineChars="5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22B9">
            <w:pPr>
              <w:ind w:left="-97" w:leftChars="-46" w:right="-109" w:rightChars="-52" w:firstLine="12" w:firstLineChars="5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学号</w:t>
            </w:r>
          </w:p>
        </w:tc>
        <w:tc>
          <w:tcPr>
            <w:tcW w:w="14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E62DB">
            <w:pPr>
              <w:widowControl/>
              <w:ind w:left="-97" w:leftChars="-46" w:right="-107" w:rightChars="-51" w:firstLine="12" w:firstLineChars="5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B922F">
            <w:pPr>
              <w:widowControl/>
              <w:ind w:left="-57" w:leftChars="-27" w:right="-4" w:rightChars="-2" w:firstLine="12" w:firstLineChars="5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ABBE">
            <w:pPr>
              <w:widowControl/>
              <w:ind w:left="-42" w:leftChars="-20" w:right="-107" w:rightChars="-51" w:firstLine="12" w:firstLineChars="5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147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F8D1C">
            <w:pPr>
              <w:ind w:left="-42" w:leftChars="-2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648D0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3339F">
            <w:pPr>
              <w:widowControl/>
              <w:ind w:left="-2" w:leftChars="-18" w:right="-73" w:rightChars="-35" w:hanging="36" w:hangingChars="15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FD0A0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6B0B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9E7C8">
            <w:pPr>
              <w:widowControl/>
              <w:ind w:left="-2" w:leftChars="-18" w:right="-73" w:rightChars="-35" w:hanging="36" w:hangingChars="15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8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898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B93">
            <w:pPr>
              <w:widowControl/>
              <w:ind w:left="-120" w:leftChars="-57" w:right="-86" w:rightChars="-41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家长电话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E8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B1E4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1CEF2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在校学习时间</w:t>
            </w:r>
          </w:p>
        </w:tc>
        <w:tc>
          <w:tcPr>
            <w:tcW w:w="34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BF99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年  月至      年  月</w:t>
            </w:r>
          </w:p>
        </w:tc>
        <w:tc>
          <w:tcPr>
            <w:tcW w:w="48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FED8"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学费已缴至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年       月</w:t>
            </w:r>
          </w:p>
        </w:tc>
      </w:tr>
      <w:tr w14:paraId="1259F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8171">
            <w:pPr>
              <w:widowControl/>
              <w:ind w:left="-84" w:leftChars="-40" w:right="-50" w:rightChars="-24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原因</w:t>
            </w:r>
          </w:p>
          <w:p w14:paraId="03612415">
            <w:pPr>
              <w:widowControl/>
              <w:spacing w:line="320" w:lineRule="exact"/>
              <w:ind w:left="-84" w:leftChars="-40" w:right="-80" w:rightChars="-38" w:firstLine="9" w:firstLineChars="6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15"/>
                <w:szCs w:val="15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附保留学籍申请书、身份证复印件及相关证明）</w:t>
            </w:r>
          </w:p>
        </w:tc>
        <w:tc>
          <w:tcPr>
            <w:tcW w:w="82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C1DD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58C0EA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本人报名202X年春季征兵，即将起运走兵，现申请保留学籍。</w:t>
            </w:r>
          </w:p>
          <w:p w14:paraId="6738875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6307ABC">
            <w:pPr>
              <w:widowControl/>
              <w:ind w:firstLine="600" w:firstLineChars="2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申请人签名：                   家长签名：</w:t>
            </w:r>
          </w:p>
          <w:p w14:paraId="0C3E634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　　　年　　月　　日          　　 　年　　月　　日      </w:t>
            </w:r>
          </w:p>
        </w:tc>
      </w:tr>
      <w:tr w14:paraId="2FFFE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4016">
            <w:pPr>
              <w:widowControl/>
              <w:ind w:left="-84" w:leftChars="-40" w:right="-50" w:rightChars="-24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辅导员</w:t>
            </w:r>
          </w:p>
          <w:p w14:paraId="58D56376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见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8EED">
            <w:pPr>
              <w:widowControl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2565F257">
            <w:pPr>
              <w:widowControl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70C393E7">
            <w:pPr>
              <w:widowControl/>
              <w:ind w:firstLine="1440" w:firstLineChars="6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9949C89">
            <w:pPr>
              <w:widowControl/>
              <w:ind w:firstLine="1440" w:firstLineChars="6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签名：　　　　　　　　　    </w:t>
            </w:r>
          </w:p>
          <w:p w14:paraId="666A32D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年　 月　 日</w:t>
            </w:r>
          </w:p>
          <w:p w14:paraId="05F1F6C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F9F1"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二级学院</w:t>
            </w:r>
          </w:p>
          <w:p w14:paraId="2266D8D7"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7AD9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5D277BA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0FD140F"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381C542C">
            <w:pPr>
              <w:widowControl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签名：　　　    </w:t>
            </w:r>
          </w:p>
          <w:p w14:paraId="39DE19C3">
            <w:pPr>
              <w:widowControl/>
              <w:ind w:firstLine="1440" w:firstLineChars="600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　 月　 日</w:t>
            </w:r>
          </w:p>
        </w:tc>
      </w:tr>
      <w:tr w14:paraId="7AF17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7500B">
            <w:pPr>
              <w:widowControl/>
              <w:ind w:left="-84" w:leftChars="-40" w:right="-50" w:rightChars="-24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公寓管理意  见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D91D">
            <w:pPr>
              <w:widowControl/>
              <w:ind w:firstLine="1440" w:firstLineChars="6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2B6DA554">
            <w:pPr>
              <w:widowControl/>
              <w:ind w:firstLine="1440" w:firstLineChars="6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2F0AEEE0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F6D1DF0">
            <w:pPr>
              <w:widowControl/>
              <w:ind w:firstLine="1440" w:firstLineChars="6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签名：　　　　　　　　　    </w:t>
            </w:r>
          </w:p>
          <w:p w14:paraId="3CADD1C2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年　 月　 日</w:t>
            </w:r>
          </w:p>
          <w:p w14:paraId="1A367B3E">
            <w:pPr>
              <w:widowControl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BF38">
            <w:pPr>
              <w:widowControl/>
              <w:ind w:left="-84" w:leftChars="-40" w:right="-50" w:rightChars="-24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学工处</w:t>
            </w:r>
          </w:p>
          <w:p w14:paraId="2A38F0A2"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见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74B1">
            <w:pPr>
              <w:widowControl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82D4969">
            <w:pPr>
              <w:widowControl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B2D1F2A">
            <w:pPr>
              <w:widowControl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3DFDDEF6">
            <w:pPr>
              <w:widowControl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C0C8A99">
            <w:pPr>
              <w:widowControl/>
              <w:ind w:firstLine="1080" w:firstLineChars="45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签名：　　　    </w:t>
            </w:r>
          </w:p>
          <w:p w14:paraId="796874CD">
            <w:pPr>
              <w:widowControl/>
              <w:ind w:firstLine="1920" w:firstLineChars="8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　 月　 日</w:t>
            </w:r>
          </w:p>
        </w:tc>
      </w:tr>
      <w:tr w14:paraId="16B7D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C721">
            <w:pPr>
              <w:widowControl/>
              <w:ind w:right="-50" w:rightChars="-24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学工分管院领导</w:t>
            </w:r>
          </w:p>
          <w:p w14:paraId="005AE881">
            <w:pPr>
              <w:widowControl/>
              <w:ind w:left="-84" w:leftChars="-40" w:right="-50" w:rightChars="-24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 见</w:t>
            </w:r>
          </w:p>
        </w:tc>
        <w:tc>
          <w:tcPr>
            <w:tcW w:w="82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614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72B3EDF6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3F8DB348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签名：　　　　　　　　　     年　　月　　日</w:t>
            </w:r>
          </w:p>
        </w:tc>
      </w:tr>
      <w:tr w14:paraId="76B69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0D41">
            <w:pPr>
              <w:widowControl/>
              <w:ind w:left="-84" w:leftChars="-40" w:right="-50" w:rightChars="-24"/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教务部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门</w:t>
            </w:r>
          </w:p>
          <w:p w14:paraId="2E3AB762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见</w:t>
            </w:r>
          </w:p>
        </w:tc>
        <w:tc>
          <w:tcPr>
            <w:tcW w:w="82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EB25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E12E95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A9636F3">
            <w:pPr>
              <w:widowControl/>
              <w:ind w:firstLine="2608" w:firstLineChars="1087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签名：　　　　　　　　　     年　　月　　日</w:t>
            </w:r>
          </w:p>
        </w:tc>
      </w:tr>
      <w:tr w14:paraId="66514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9A85">
            <w:pPr>
              <w:widowControl/>
              <w:ind w:left="-84" w:leftChars="-40" w:right="-50" w:rightChars="-24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教务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分管</w:t>
            </w:r>
          </w:p>
          <w:p w14:paraId="3BAF5DD7">
            <w:pPr>
              <w:widowControl/>
              <w:ind w:left="-84" w:leftChars="-40" w:right="-50" w:rightChars="-24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院领导</w:t>
            </w:r>
          </w:p>
          <w:p w14:paraId="58AC4252">
            <w:pPr>
              <w:widowControl/>
              <w:ind w:left="-84" w:leftChars="-40" w:right="-50" w:rightChars="-24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见</w:t>
            </w:r>
          </w:p>
        </w:tc>
        <w:tc>
          <w:tcPr>
            <w:tcW w:w="82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69D4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5017371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0DE322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签名：　　　　　　　　　     年　　月　　日</w:t>
            </w:r>
          </w:p>
        </w:tc>
      </w:tr>
      <w:tr w14:paraId="76C5F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FEB3">
            <w:pPr>
              <w:widowControl/>
              <w:ind w:right="-50" w:rightChars="-24" w:firstLine="241" w:firstLineChars="100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院长</w:t>
            </w:r>
          </w:p>
          <w:p w14:paraId="26A89C6C">
            <w:pPr>
              <w:widowControl/>
              <w:ind w:left="-84" w:leftChars="-40" w:right="-50" w:rightChars="-24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审批</w:t>
            </w:r>
          </w:p>
        </w:tc>
        <w:tc>
          <w:tcPr>
            <w:tcW w:w="828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E78F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204D54E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CEC642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签名：　　　　　　　　　     年　　月　　日</w:t>
            </w:r>
          </w:p>
        </w:tc>
      </w:tr>
      <w:tr w14:paraId="62996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949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8B848">
            <w:pPr>
              <w:widowControl/>
              <w:jc w:val="left"/>
              <w:rPr>
                <w:rFonts w:ascii="幼圆" w:hAnsi="宋体" w:eastAsia="幼圆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 w:val="20"/>
                <w:szCs w:val="20"/>
              </w:rPr>
              <w:t>本表一式两份，一份交教务处，一份交学工处。                   中南林业科技大学涉外学院  制</w:t>
            </w:r>
          </w:p>
        </w:tc>
      </w:tr>
    </w:tbl>
    <w:p w14:paraId="745C0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1"/>
          <w:szCs w:val="31"/>
          <w:lang w:val="en-US" w:eastAsia="zh-CN" w:bidi="ar"/>
        </w:rPr>
      </w:pPr>
    </w:p>
    <w:p w14:paraId="6C677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kern w:val="0"/>
          <w:sz w:val="31"/>
          <w:szCs w:val="31"/>
          <w:lang w:val="en-US" w:eastAsia="zh-CN" w:bidi="ar"/>
        </w:rPr>
        <w:t>附表二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：</w:t>
      </w:r>
    </w:p>
    <w:p w14:paraId="65916054">
      <w:pPr>
        <w:widowControl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/>
        </w:rPr>
        <w:t>中南林业科技大学涉外学院保留学籍</w:t>
      </w:r>
    </w:p>
    <w:p w14:paraId="7DCB4013">
      <w:pPr>
        <w:widowControl/>
        <w:jc w:val="center"/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/>
        </w:rPr>
        <w:t>并线上完成相关毕业工作审批表</w:t>
      </w:r>
    </w:p>
    <w:tbl>
      <w:tblPr>
        <w:tblStyle w:val="4"/>
        <w:tblpPr w:leftFromText="180" w:rightFromText="180" w:vertAnchor="text" w:horzAnchor="page" w:tblpX="1014" w:tblpY="437"/>
        <w:tblOverlap w:val="never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365"/>
        <w:gridCol w:w="1118"/>
        <w:gridCol w:w="272"/>
        <w:gridCol w:w="108"/>
        <w:gridCol w:w="417"/>
        <w:gridCol w:w="970"/>
        <w:gridCol w:w="2"/>
        <w:gridCol w:w="556"/>
        <w:gridCol w:w="953"/>
        <w:gridCol w:w="923"/>
        <w:gridCol w:w="1519"/>
      </w:tblGrid>
      <w:tr w14:paraId="10CA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55" w:type="dxa"/>
            <w:noWrap w:val="0"/>
            <w:vAlign w:val="center"/>
          </w:tcPr>
          <w:p w14:paraId="6D08DE02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365" w:type="dxa"/>
            <w:noWrap w:val="0"/>
            <w:vAlign w:val="center"/>
          </w:tcPr>
          <w:p w14:paraId="39E665B9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1118" w:type="dxa"/>
            <w:noWrap w:val="0"/>
            <w:vAlign w:val="center"/>
          </w:tcPr>
          <w:p w14:paraId="1CAB3D92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 w14:paraId="7A4E7CC8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4B553E42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953" w:type="dxa"/>
            <w:noWrap w:val="0"/>
            <w:vAlign w:val="center"/>
          </w:tcPr>
          <w:p w14:paraId="247A14B8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923" w:type="dxa"/>
            <w:noWrap w:val="0"/>
            <w:vAlign w:val="center"/>
          </w:tcPr>
          <w:p w14:paraId="17B0460B">
            <w:pPr>
              <w:jc w:val="center"/>
              <w:rPr>
                <w:rFonts w:hint="eastAsia" w:ascii="楷体" w:hAnsi="楷体" w:eastAsia="楷体" w:cs="楷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1519" w:type="dxa"/>
            <w:noWrap w:val="0"/>
            <w:vAlign w:val="center"/>
          </w:tcPr>
          <w:p w14:paraId="1CAB9227">
            <w:pPr>
              <w:wordWrap w:val="0"/>
              <w:ind w:firstLine="140" w:firstLineChars="50"/>
              <w:jc w:val="center"/>
              <w:rPr>
                <w:rFonts w:hint="eastAsia" w:ascii="楷体" w:hAnsi="楷体" w:eastAsia="楷体" w:cs="楷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20226988</w:t>
            </w:r>
          </w:p>
        </w:tc>
      </w:tr>
      <w:tr w14:paraId="25AF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55" w:type="dxa"/>
            <w:noWrap w:val="0"/>
            <w:vAlign w:val="center"/>
          </w:tcPr>
          <w:p w14:paraId="7B3C4BFA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3280" w:type="dxa"/>
            <w:gridSpan w:val="5"/>
            <w:noWrap w:val="0"/>
            <w:vAlign w:val="center"/>
          </w:tcPr>
          <w:p w14:paraId="584CED24">
            <w:pPr>
              <w:spacing w:line="240" w:lineRule="exact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528" w:type="dxa"/>
            <w:gridSpan w:val="3"/>
            <w:noWrap w:val="0"/>
            <w:vAlign w:val="center"/>
          </w:tcPr>
          <w:p w14:paraId="6EAE3C44"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395" w:type="dxa"/>
            <w:gridSpan w:val="3"/>
            <w:noWrap w:val="0"/>
            <w:vAlign w:val="center"/>
          </w:tcPr>
          <w:p w14:paraId="0AAB1821">
            <w:pPr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5C1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455" w:type="dxa"/>
            <w:noWrap w:val="0"/>
            <w:vAlign w:val="center"/>
          </w:tcPr>
          <w:p w14:paraId="534F3D29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专业班级</w:t>
            </w:r>
          </w:p>
        </w:tc>
        <w:tc>
          <w:tcPr>
            <w:tcW w:w="1365" w:type="dxa"/>
            <w:noWrap w:val="0"/>
            <w:vAlign w:val="center"/>
          </w:tcPr>
          <w:p w14:paraId="08EDC9FF">
            <w:pPr>
              <w:spacing w:line="240" w:lineRule="exact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1915" w:type="dxa"/>
            <w:gridSpan w:val="4"/>
            <w:noWrap w:val="0"/>
            <w:vAlign w:val="center"/>
          </w:tcPr>
          <w:p w14:paraId="28E2E7EF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本人电话</w:t>
            </w:r>
          </w:p>
        </w:tc>
        <w:tc>
          <w:tcPr>
            <w:tcW w:w="1528" w:type="dxa"/>
            <w:gridSpan w:val="3"/>
            <w:noWrap w:val="0"/>
            <w:vAlign w:val="center"/>
          </w:tcPr>
          <w:p w14:paraId="01254BF4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center"/>
          </w:tcPr>
          <w:p w14:paraId="1EF837E1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</w:rPr>
              <w:t>家庭电话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1D189D3F">
            <w:pPr>
              <w:spacing w:line="240" w:lineRule="exact"/>
              <w:jc w:val="both"/>
              <w:rPr>
                <w:rFonts w:hint="eastAsia" w:ascii="楷体" w:hAnsi="楷体" w:eastAsia="楷体" w:cs="楷体"/>
                <w:color w:val="auto"/>
                <w:sz w:val="32"/>
                <w:szCs w:val="32"/>
              </w:rPr>
            </w:pPr>
          </w:p>
        </w:tc>
      </w:tr>
      <w:tr w14:paraId="4207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2" w:hRule="atLeast"/>
        </w:trPr>
        <w:tc>
          <w:tcPr>
            <w:tcW w:w="1455" w:type="dxa"/>
            <w:noWrap w:val="0"/>
            <w:vAlign w:val="center"/>
          </w:tcPr>
          <w:p w14:paraId="2541DA4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保留学籍并线上完成相关毕业工作申请书</w:t>
            </w:r>
          </w:p>
        </w:tc>
        <w:tc>
          <w:tcPr>
            <w:tcW w:w="8203" w:type="dxa"/>
            <w:gridSpan w:val="11"/>
            <w:noWrap w:val="0"/>
            <w:vAlign w:val="top"/>
          </w:tcPr>
          <w:p w14:paraId="1A3297E5">
            <w:pPr>
              <w:tabs>
                <w:tab w:val="left" w:pos="240"/>
              </w:tabs>
              <w:wordWrap w:val="0"/>
              <w:ind w:right="290" w:rightChars="138"/>
              <w:jc w:val="both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尊敬的学院领导：</w:t>
            </w:r>
          </w:p>
          <w:p w14:paraId="03EF9C23">
            <w:pPr>
              <w:tabs>
                <w:tab w:val="left" w:pos="240"/>
              </w:tabs>
              <w:wordWrap w:val="0"/>
              <w:ind w:right="290" w:rightChars="138" w:firstLine="560" w:firstLineChars="200"/>
              <w:jc w:val="both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本人XX，身份证号XX，自愿应征入伍，已完成相应流程，计划3月入伍，现申请保留学籍，并在服兵役期间完成毕业论文各环节工作，5月申请复学完成线上答辩，学院已将注意事项及产生风险一一告知。</w:t>
            </w:r>
          </w:p>
          <w:p w14:paraId="6CA51CC6">
            <w:pPr>
              <w:tabs>
                <w:tab w:val="left" w:pos="240"/>
              </w:tabs>
              <w:wordWrap w:val="0"/>
              <w:ind w:right="290" w:rightChars="138"/>
              <w:jc w:val="both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8"/>
                <w:szCs w:val="28"/>
                <w:u w:val="single"/>
                <w:lang w:val="en-US" w:eastAsia="zh-CN"/>
              </w:rPr>
              <w:t xml:space="preserve">本人已知晓风险并承诺产生后果由本人自行承担！ 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申请人：</w:t>
            </w:r>
          </w:p>
          <w:p w14:paraId="49BECD55">
            <w:pPr>
              <w:tabs>
                <w:tab w:val="left" w:pos="240"/>
              </w:tabs>
              <w:wordWrap w:val="0"/>
              <w:ind w:right="290" w:rightChars="138"/>
              <w:jc w:val="both"/>
              <w:rPr>
                <w:rFonts w:hint="default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                                     年   月   日</w:t>
            </w:r>
          </w:p>
        </w:tc>
      </w:tr>
      <w:tr w14:paraId="42A1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455" w:type="dxa"/>
            <w:noWrap w:val="0"/>
            <w:vAlign w:val="center"/>
          </w:tcPr>
          <w:p w14:paraId="352D31A4">
            <w:pPr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辅导员意见</w:t>
            </w:r>
          </w:p>
        </w:tc>
        <w:tc>
          <w:tcPr>
            <w:tcW w:w="2755" w:type="dxa"/>
            <w:gridSpan w:val="3"/>
            <w:noWrap w:val="0"/>
            <w:vAlign w:val="center"/>
          </w:tcPr>
          <w:p w14:paraId="40DC3C00">
            <w:pPr>
              <w:tabs>
                <w:tab w:val="left" w:pos="240"/>
              </w:tabs>
              <w:wordWrap w:val="0"/>
              <w:ind w:right="290" w:rightChars="138" w:firstLine="4760" w:firstLineChars="1700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97" w:type="dxa"/>
            <w:gridSpan w:val="4"/>
            <w:noWrap w:val="0"/>
            <w:vAlign w:val="center"/>
          </w:tcPr>
          <w:p w14:paraId="21B86657">
            <w:pPr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论文指导老师意见</w:t>
            </w:r>
          </w:p>
        </w:tc>
        <w:tc>
          <w:tcPr>
            <w:tcW w:w="3951" w:type="dxa"/>
            <w:gridSpan w:val="4"/>
            <w:noWrap w:val="0"/>
            <w:vAlign w:val="center"/>
          </w:tcPr>
          <w:p w14:paraId="599C4E1D">
            <w:pPr>
              <w:tabs>
                <w:tab w:val="left" w:pos="240"/>
              </w:tabs>
              <w:wordWrap w:val="0"/>
              <w:ind w:right="290" w:rightChars="138" w:firstLine="4760" w:firstLineChars="1700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051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455" w:type="dxa"/>
            <w:noWrap w:val="0"/>
            <w:vAlign w:val="center"/>
          </w:tcPr>
          <w:p w14:paraId="7C5DEDA9">
            <w:pPr>
              <w:bidi w:val="0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二级学院书记意见</w:t>
            </w:r>
          </w:p>
        </w:tc>
        <w:tc>
          <w:tcPr>
            <w:tcW w:w="2755" w:type="dxa"/>
            <w:gridSpan w:val="3"/>
            <w:noWrap w:val="0"/>
            <w:vAlign w:val="center"/>
          </w:tcPr>
          <w:p w14:paraId="4F621E97">
            <w:pPr>
              <w:tabs>
                <w:tab w:val="left" w:pos="240"/>
              </w:tabs>
              <w:wordWrap w:val="0"/>
              <w:ind w:right="290" w:rightChars="138" w:firstLine="4760" w:firstLineChars="1700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95" w:type="dxa"/>
            <w:gridSpan w:val="3"/>
            <w:noWrap w:val="0"/>
            <w:vAlign w:val="center"/>
          </w:tcPr>
          <w:p w14:paraId="41F80103">
            <w:pPr>
              <w:bidi w:val="0"/>
              <w:jc w:val="both"/>
              <w:rPr>
                <w:rFonts w:hint="default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二级学院院长意见</w:t>
            </w:r>
          </w:p>
        </w:tc>
        <w:tc>
          <w:tcPr>
            <w:tcW w:w="3953" w:type="dxa"/>
            <w:gridSpan w:val="5"/>
            <w:noWrap w:val="0"/>
            <w:vAlign w:val="center"/>
          </w:tcPr>
          <w:p w14:paraId="3F0B5265">
            <w:pPr>
              <w:tabs>
                <w:tab w:val="left" w:pos="240"/>
              </w:tabs>
              <w:wordWrap w:val="0"/>
              <w:ind w:right="290" w:rightChars="138" w:firstLine="4760" w:firstLineChars="1700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76F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455" w:type="dxa"/>
            <w:noWrap w:val="0"/>
            <w:vAlign w:val="center"/>
          </w:tcPr>
          <w:p w14:paraId="44F7876A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学工部门意见</w:t>
            </w:r>
          </w:p>
        </w:tc>
        <w:tc>
          <w:tcPr>
            <w:tcW w:w="8203" w:type="dxa"/>
            <w:gridSpan w:val="11"/>
            <w:noWrap w:val="0"/>
            <w:vAlign w:val="center"/>
          </w:tcPr>
          <w:p w14:paraId="50EFFA7A">
            <w:pPr>
              <w:tabs>
                <w:tab w:val="left" w:pos="240"/>
              </w:tabs>
              <w:wordWrap w:val="0"/>
              <w:ind w:right="290" w:rightChars="138" w:firstLine="4760" w:firstLineChars="1700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E83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455" w:type="dxa"/>
            <w:noWrap w:val="0"/>
            <w:vAlign w:val="center"/>
          </w:tcPr>
          <w:p w14:paraId="71C8CF94">
            <w:pPr>
              <w:bidi w:val="0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学籍管理意见</w:t>
            </w:r>
          </w:p>
        </w:tc>
        <w:tc>
          <w:tcPr>
            <w:tcW w:w="2863" w:type="dxa"/>
            <w:gridSpan w:val="4"/>
            <w:noWrap w:val="0"/>
            <w:vAlign w:val="center"/>
          </w:tcPr>
          <w:p w14:paraId="417C0572">
            <w:pPr>
              <w:tabs>
                <w:tab w:val="left" w:pos="240"/>
              </w:tabs>
              <w:wordWrap w:val="0"/>
              <w:ind w:right="290" w:rightChars="138" w:firstLine="4760" w:firstLineChars="1700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89" w:type="dxa"/>
            <w:gridSpan w:val="3"/>
            <w:noWrap w:val="0"/>
            <w:vAlign w:val="center"/>
          </w:tcPr>
          <w:p w14:paraId="412A40B9">
            <w:pPr>
              <w:bidi w:val="0"/>
              <w:jc w:val="both"/>
              <w:rPr>
                <w:rFonts w:hint="default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教务处意见</w:t>
            </w:r>
          </w:p>
        </w:tc>
        <w:tc>
          <w:tcPr>
            <w:tcW w:w="3951" w:type="dxa"/>
            <w:gridSpan w:val="4"/>
            <w:noWrap w:val="0"/>
            <w:vAlign w:val="center"/>
          </w:tcPr>
          <w:p w14:paraId="19B376FB">
            <w:pPr>
              <w:tabs>
                <w:tab w:val="left" w:pos="240"/>
              </w:tabs>
              <w:wordWrap w:val="0"/>
              <w:ind w:right="290" w:rightChars="138" w:firstLine="4760" w:firstLineChars="1700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380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455" w:type="dxa"/>
            <w:noWrap w:val="0"/>
            <w:vAlign w:val="center"/>
          </w:tcPr>
          <w:p w14:paraId="00303B7D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学工分管领导意见</w:t>
            </w:r>
          </w:p>
        </w:tc>
        <w:tc>
          <w:tcPr>
            <w:tcW w:w="8203" w:type="dxa"/>
            <w:gridSpan w:val="11"/>
            <w:noWrap w:val="0"/>
            <w:vAlign w:val="center"/>
          </w:tcPr>
          <w:p w14:paraId="77D67B36">
            <w:pPr>
              <w:tabs>
                <w:tab w:val="left" w:pos="240"/>
              </w:tabs>
              <w:wordWrap w:val="0"/>
              <w:ind w:right="290" w:rightChars="138" w:firstLine="4760" w:firstLineChars="1700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AA3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455" w:type="dxa"/>
            <w:noWrap w:val="0"/>
            <w:vAlign w:val="center"/>
          </w:tcPr>
          <w:p w14:paraId="3BCFD336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教务分管领导意见</w:t>
            </w:r>
          </w:p>
        </w:tc>
        <w:tc>
          <w:tcPr>
            <w:tcW w:w="8203" w:type="dxa"/>
            <w:gridSpan w:val="11"/>
            <w:noWrap w:val="0"/>
            <w:vAlign w:val="center"/>
          </w:tcPr>
          <w:p w14:paraId="7FCD7C1D">
            <w:pPr>
              <w:tabs>
                <w:tab w:val="left" w:pos="240"/>
              </w:tabs>
              <w:wordWrap w:val="0"/>
              <w:ind w:right="290" w:rightChars="138" w:firstLine="4760" w:firstLineChars="1700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2464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455" w:type="dxa"/>
            <w:noWrap w:val="0"/>
            <w:vAlign w:val="center"/>
          </w:tcPr>
          <w:p w14:paraId="101DBDB5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院长</w:t>
            </w:r>
          </w:p>
          <w:p w14:paraId="19FD306F">
            <w:pPr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  <w:t>审批</w:t>
            </w:r>
          </w:p>
        </w:tc>
        <w:tc>
          <w:tcPr>
            <w:tcW w:w="8203" w:type="dxa"/>
            <w:gridSpan w:val="11"/>
            <w:noWrap w:val="0"/>
            <w:vAlign w:val="center"/>
          </w:tcPr>
          <w:p w14:paraId="61A0B7B2">
            <w:pPr>
              <w:tabs>
                <w:tab w:val="left" w:pos="240"/>
              </w:tabs>
              <w:wordWrap w:val="0"/>
              <w:ind w:right="290" w:rightChars="138" w:firstLine="4760" w:firstLineChars="1700"/>
              <w:jc w:val="both"/>
              <w:rPr>
                <w:rFonts w:hint="eastAsia" w:ascii="楷体" w:hAnsi="楷体" w:eastAsia="楷体" w:cs="楷体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5AE28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幼圆" w:hAnsi="宋体" w:eastAsia="幼圆" w:cs="宋体"/>
          <w:color w:val="auto"/>
          <w:kern w:val="0"/>
          <w:sz w:val="20"/>
          <w:szCs w:val="20"/>
        </w:rPr>
      </w:pPr>
      <w:r>
        <w:rPr>
          <w:rFonts w:hint="eastAsia" w:ascii="幼圆" w:hAnsi="宋体" w:eastAsia="幼圆" w:cs="宋体"/>
          <w:color w:val="auto"/>
          <w:kern w:val="0"/>
          <w:sz w:val="20"/>
          <w:szCs w:val="20"/>
        </w:rPr>
        <w:t>本表一式两份，一份交教务处，一份交学工处。              中南林业科技大学涉外学院  制</w:t>
      </w:r>
    </w:p>
    <w:p w14:paraId="74EC1B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" w:hAnsi="楷体" w:eastAsia="楷体" w:cs="楷体"/>
          <w:color w:val="auto"/>
          <w:kern w:val="0"/>
          <w:sz w:val="31"/>
          <w:szCs w:val="31"/>
          <w:lang w:val="en-US" w:eastAsia="zh-CN" w:bidi="ar"/>
        </w:rPr>
      </w:pPr>
    </w:p>
    <w:p w14:paraId="7D018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1"/>
          <w:szCs w:val="31"/>
          <w:lang w:val="en-US" w:eastAsia="zh-CN" w:bidi="ar"/>
        </w:rPr>
        <w:t>附表三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：</w:t>
      </w:r>
    </w:p>
    <w:p w14:paraId="119E5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ascii="宋体" w:hAnsi="宋体" w:cs="宋体"/>
          <w:b/>
          <w:bCs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3175</wp:posOffset>
                </wp:positionV>
                <wp:extent cx="5962015" cy="4000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01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8E7769">
                            <w:pPr>
                              <w:spacing w:line="460" w:lineRule="exact"/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44"/>
                                <w:szCs w:val="44"/>
                              </w:rPr>
                              <w:t>中南林业科技大学涉外学院学生复学申请表</w:t>
                            </w:r>
                          </w:p>
                          <w:p w14:paraId="6A16EA3D">
                            <w:pPr>
                              <w:spacing w:line="460" w:lineRule="exact"/>
                              <w:jc w:val="center"/>
                              <w:rPr>
                                <w:rFonts w:hint="eastAsia" w:ascii="华文中宋" w:hAnsi="华文中宋" w:eastAsia="华文中宋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BBE20E3">
                            <w:pPr>
                              <w:spacing w:line="460" w:lineRule="exact"/>
                              <w:jc w:val="center"/>
                              <w:rPr>
                                <w:rFonts w:hint="eastAsia" w:ascii="华文中宋" w:hAnsi="华文中宋" w:eastAsia="华文中宋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2E408E7">
                            <w:pPr>
                              <w:spacing w:line="460" w:lineRule="exact"/>
                              <w:jc w:val="center"/>
                              <w:rPr>
                                <w:rFonts w:hint="eastAsia" w:ascii="华文中宋" w:hAnsi="华文中宋" w:eastAsia="华文中宋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C6D071A">
                            <w:pPr>
                              <w:spacing w:line="460" w:lineRule="exact"/>
                              <w:jc w:val="center"/>
                              <w:rPr>
                                <w:rFonts w:ascii="华文中宋" w:hAnsi="华文中宋" w:eastAsia="华文中宋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b/>
                                <w:sz w:val="44"/>
                                <w:szCs w:val="44"/>
                              </w:rPr>
                              <w:t>中南林业科技大学涉外学院学生复学申请表</w:t>
                            </w:r>
                          </w:p>
                          <w:p w14:paraId="778C39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4.1pt;margin-top:0.25pt;height:31.5pt;width:469.45pt;z-index:251660288;mso-width-relative:page;mso-height-relative:page;" filled="f" stroked="f" coordsize="21600,21600" o:gfxdata="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tm+rs9UAAAAHAQAADwAAAAAA&#10;AAABACAAAAAiAAAAZHJzL2Rvd25yZXYueG1sUEsBAhQAFAAAAAgAh07iQC7dtxkWAgAAFQQAAA4A&#10;AAAAAAAAAQAgAAAAJA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D8E7769">
                      <w:pPr>
                        <w:spacing w:line="460" w:lineRule="exact"/>
                        <w:jc w:val="center"/>
                        <w:rPr>
                          <w:rFonts w:ascii="华文中宋" w:hAnsi="华文中宋" w:eastAsia="华文中宋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sz w:val="44"/>
                          <w:szCs w:val="44"/>
                        </w:rPr>
                        <w:t>中南林业科技大学涉外学院学生复学申请表</w:t>
                      </w:r>
                    </w:p>
                    <w:p w14:paraId="6A16EA3D">
                      <w:pPr>
                        <w:spacing w:line="460" w:lineRule="exact"/>
                        <w:jc w:val="center"/>
                        <w:rPr>
                          <w:rFonts w:hint="eastAsia" w:ascii="华文中宋" w:hAnsi="华文中宋" w:eastAsia="华文中宋"/>
                          <w:b/>
                          <w:sz w:val="44"/>
                          <w:szCs w:val="44"/>
                        </w:rPr>
                      </w:pPr>
                    </w:p>
                    <w:p w14:paraId="5BBE20E3">
                      <w:pPr>
                        <w:spacing w:line="460" w:lineRule="exact"/>
                        <w:jc w:val="center"/>
                        <w:rPr>
                          <w:rFonts w:hint="eastAsia" w:ascii="华文中宋" w:hAnsi="华文中宋" w:eastAsia="华文中宋"/>
                          <w:b/>
                          <w:sz w:val="44"/>
                          <w:szCs w:val="44"/>
                        </w:rPr>
                      </w:pPr>
                    </w:p>
                    <w:p w14:paraId="72E408E7">
                      <w:pPr>
                        <w:spacing w:line="460" w:lineRule="exact"/>
                        <w:jc w:val="center"/>
                        <w:rPr>
                          <w:rFonts w:hint="eastAsia" w:ascii="华文中宋" w:hAnsi="华文中宋" w:eastAsia="华文中宋"/>
                          <w:b/>
                          <w:sz w:val="44"/>
                          <w:szCs w:val="44"/>
                        </w:rPr>
                      </w:pPr>
                    </w:p>
                    <w:p w14:paraId="0C6D071A">
                      <w:pPr>
                        <w:spacing w:line="460" w:lineRule="exact"/>
                        <w:jc w:val="center"/>
                        <w:rPr>
                          <w:rFonts w:ascii="华文中宋" w:hAnsi="华文中宋" w:eastAsia="华文中宋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b/>
                          <w:sz w:val="44"/>
                          <w:szCs w:val="44"/>
                        </w:rPr>
                        <w:t>中南林业科技大学涉外学院学生复学申请表</w:t>
                      </w:r>
                    </w:p>
                    <w:p w14:paraId="778C39FA"/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page" w:horzAnchor="page" w:tblpX="1505" w:tblpY="3280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802"/>
        <w:gridCol w:w="612"/>
        <w:gridCol w:w="601"/>
        <w:gridCol w:w="948"/>
        <w:gridCol w:w="215"/>
        <w:gridCol w:w="1025"/>
        <w:gridCol w:w="434"/>
        <w:gridCol w:w="977"/>
        <w:gridCol w:w="2302"/>
      </w:tblGrid>
      <w:tr w14:paraId="17521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38B7D">
            <w:pPr>
              <w:widowControl/>
              <w:ind w:left="-42" w:leftChars="-20" w:right="-65" w:rightChars="-31" w:firstLine="12" w:firstLineChars="5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bookmarkStart w:id="0" w:name="_Hlk112502113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46081">
            <w:pPr>
              <w:widowControl/>
              <w:ind w:left="-42" w:leftChars="-20" w:right="-65" w:rightChars="-31" w:firstLine="12" w:firstLineChars="5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633C0">
            <w:pPr>
              <w:widowControl/>
              <w:ind w:left="-42" w:leftChars="-20" w:right="-65" w:rightChars="-31" w:firstLine="12" w:firstLineChars="5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8DD98">
            <w:pPr>
              <w:widowControl/>
              <w:ind w:left="-42" w:leftChars="-20" w:right="-65" w:rightChars="-31" w:firstLine="12" w:firstLineChars="5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474F7">
            <w:pPr>
              <w:ind w:left="-97" w:leftChars="-46" w:right="-109" w:rightChars="-52" w:firstLine="12" w:firstLineChars="5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学号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67FCF">
            <w:pPr>
              <w:widowControl/>
              <w:ind w:left="-97" w:leftChars="-46" w:right="-107" w:rightChars="-51" w:firstLine="12" w:firstLineChars="5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78D46">
            <w:pPr>
              <w:widowControl/>
              <w:ind w:left="-57" w:leftChars="-27" w:right="-4" w:rightChars="-2" w:firstLine="12" w:firstLineChars="5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6298F">
            <w:pPr>
              <w:widowControl/>
              <w:ind w:left="-42" w:leftChars="-20" w:right="-107" w:rightChars="-51" w:firstLine="12" w:firstLineChars="5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A90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EE34A">
            <w:pPr>
              <w:ind w:left="-42" w:leftChars="-2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5AA3F"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41ADC">
            <w:pPr>
              <w:widowControl/>
              <w:ind w:left="-2" w:leftChars="-18" w:right="-73" w:rightChars="-35" w:hanging="36" w:hangingChars="15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学生电话</w:t>
            </w: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7E00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5533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D48EB">
            <w:pPr>
              <w:widowControl/>
              <w:ind w:left="-2" w:leftChars="-18" w:right="-73" w:rightChars="-35" w:hanging="36" w:hangingChars="15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休学时间</w:t>
            </w:r>
          </w:p>
        </w:tc>
        <w:tc>
          <w:tcPr>
            <w:tcW w:w="31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1C13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年  月至     年  月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F030E">
            <w:pPr>
              <w:widowControl/>
              <w:ind w:left="-69" w:leftChars="-33" w:right="-67" w:rightChars="-32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家长电话</w:t>
            </w:r>
          </w:p>
        </w:tc>
        <w:tc>
          <w:tcPr>
            <w:tcW w:w="3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CF77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5EA5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521BB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复学</w:t>
            </w:r>
          </w:p>
          <w:p w14:paraId="34F1226F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理由</w:t>
            </w:r>
          </w:p>
          <w:p w14:paraId="06C14846">
            <w:pPr>
              <w:spacing w:line="260" w:lineRule="exact"/>
              <w:ind w:left="-84" w:leftChars="-40" w:right="-80" w:rightChars="-38" w:firstLine="13" w:firstLineChars="6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7916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CE3F7A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23D38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625C56F">
            <w:pPr>
              <w:widowControl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该学生报名202X年春季征兵，现已起运走兵，现申请复学完成线上答辩。</w:t>
            </w:r>
          </w:p>
          <w:p w14:paraId="1A2B135F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CEFC364">
            <w:pPr>
              <w:widowControl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2F2F340">
            <w:pPr>
              <w:ind w:firstLine="148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申请人签名：                          家长签名：</w:t>
            </w:r>
          </w:p>
          <w:p w14:paraId="610E8790">
            <w:pPr>
              <w:ind w:firstLine="1200" w:firstLineChars="50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　　月　　日                          年    月    日</w:t>
            </w:r>
          </w:p>
        </w:tc>
      </w:tr>
      <w:tr w14:paraId="33B31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7055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辅导员</w:t>
            </w:r>
          </w:p>
          <w:p w14:paraId="7B103785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见</w:t>
            </w: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735DA"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2EBD01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90A5C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2ECAED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签名：</w:t>
            </w:r>
          </w:p>
          <w:p w14:paraId="4C625956">
            <w:pPr>
              <w:widowControl/>
              <w:ind w:firstLine="240" w:firstLineChars="100"/>
              <w:jc w:val="righ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48D08">
            <w:pPr>
              <w:widowControl/>
              <w:ind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二级学院</w:t>
            </w:r>
          </w:p>
          <w:p w14:paraId="2710FA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 见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1E70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48F226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48FD9BA">
            <w:pPr>
              <w:widowControl/>
              <w:ind w:firstLine="1706" w:firstLineChars="71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0C650F02">
            <w:pPr>
              <w:widowControl/>
              <w:ind w:firstLine="960" w:firstLineChars="40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签名：</w:t>
            </w:r>
          </w:p>
          <w:p w14:paraId="04907944">
            <w:pPr>
              <w:ind w:left="1258" w:leftChars="599"/>
              <w:jc w:val="righ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　　月　　日</w:t>
            </w:r>
          </w:p>
        </w:tc>
      </w:tr>
      <w:tr w14:paraId="367B6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8800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公寓管理</w:t>
            </w:r>
          </w:p>
          <w:p w14:paraId="2E5E6101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见</w:t>
            </w:r>
          </w:p>
        </w:tc>
        <w:tc>
          <w:tcPr>
            <w:tcW w:w="29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94A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71CDEB37">
            <w:pPr>
              <w:widowControl/>
              <w:ind w:firstLine="1706" w:firstLineChars="711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E0E8E7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3BA51B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签名：</w:t>
            </w:r>
          </w:p>
          <w:p w14:paraId="0F698FE4">
            <w:pPr>
              <w:widowControl/>
              <w:ind w:firstLine="960" w:firstLineChars="400"/>
              <w:jc w:val="righ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　 月　　日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D33D2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学工处</w:t>
            </w:r>
          </w:p>
          <w:p w14:paraId="0D7BAAA5">
            <w:pPr>
              <w:widowControl/>
              <w:ind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见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06692">
            <w:pPr>
              <w:widowControl/>
              <w:ind w:firstLine="6000" w:firstLineChars="250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</w:t>
            </w:r>
          </w:p>
          <w:p w14:paraId="51E9DDF9">
            <w:pPr>
              <w:widowControl/>
              <w:ind w:firstLine="6000" w:firstLineChars="250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7E19C21E">
            <w:pPr>
              <w:widowControl/>
              <w:ind w:firstLine="6000" w:firstLineChars="250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1AF7CC7E">
            <w:pPr>
              <w:widowControl/>
              <w:ind w:firstLine="960" w:firstLineChars="40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签名：</w:t>
            </w:r>
          </w:p>
          <w:p w14:paraId="64E5B03E">
            <w:pPr>
              <w:widowControl/>
              <w:ind w:firstLine="1440" w:firstLineChars="600"/>
              <w:jc w:val="righ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月　　日</w:t>
            </w:r>
          </w:p>
        </w:tc>
      </w:tr>
      <w:tr w14:paraId="04F90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84E9">
            <w:pPr>
              <w:widowControl/>
              <w:ind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学工分管院领导</w:t>
            </w:r>
          </w:p>
          <w:p w14:paraId="113E9F9D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 见</w:t>
            </w:r>
          </w:p>
        </w:tc>
        <w:tc>
          <w:tcPr>
            <w:tcW w:w="79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08ACF">
            <w:pPr>
              <w:widowControl/>
              <w:ind w:firstLine="2608" w:firstLineChars="1087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2DF80C81"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</w:t>
            </w:r>
          </w:p>
          <w:p w14:paraId="7F4F4798"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签名：　　　　    年　　月　　日</w:t>
            </w:r>
          </w:p>
        </w:tc>
      </w:tr>
      <w:tr w14:paraId="0753E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0040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教务处</w:t>
            </w:r>
          </w:p>
          <w:p w14:paraId="6754B892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 见</w:t>
            </w:r>
          </w:p>
        </w:tc>
        <w:tc>
          <w:tcPr>
            <w:tcW w:w="79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B44E0">
            <w:pPr>
              <w:widowControl/>
              <w:ind w:firstLine="5880" w:firstLineChars="2450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9329876"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552D6C3"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签名：            年　　月　　日</w:t>
            </w:r>
          </w:p>
        </w:tc>
      </w:tr>
      <w:tr w14:paraId="0CEC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4A05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教务分管</w:t>
            </w:r>
          </w:p>
          <w:p w14:paraId="0AF49262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院领导</w:t>
            </w:r>
          </w:p>
          <w:p w14:paraId="2D0DE50A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意   见</w:t>
            </w:r>
          </w:p>
        </w:tc>
        <w:tc>
          <w:tcPr>
            <w:tcW w:w="79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EA2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21D3F2DB">
            <w:pPr>
              <w:widowControl/>
              <w:ind w:firstLine="5959" w:firstLineChars="2483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5931E502">
            <w:pPr>
              <w:widowControl/>
              <w:ind w:firstLine="5959" w:firstLineChars="2483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4DF39A68"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签名：            年　　月　　日</w:t>
            </w:r>
          </w:p>
        </w:tc>
      </w:tr>
      <w:tr w14:paraId="79342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211C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院长</w:t>
            </w:r>
          </w:p>
          <w:p w14:paraId="20CD3D86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审批</w:t>
            </w:r>
          </w:p>
        </w:tc>
        <w:tc>
          <w:tcPr>
            <w:tcW w:w="79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AFCC1"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22301084"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  <w:p w14:paraId="698D8178">
            <w:pPr>
              <w:widowControl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                             签名：            年　　月　　日</w:t>
            </w:r>
          </w:p>
        </w:tc>
      </w:tr>
      <w:tr w14:paraId="369D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05C9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  <w:p w14:paraId="46F914C8">
            <w:pPr>
              <w:widowControl/>
              <w:ind w:left="-84" w:leftChars="-40" w:right="-50" w:rightChars="-24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（本栏由教务部老师填写）</w:t>
            </w:r>
          </w:p>
        </w:tc>
        <w:tc>
          <w:tcPr>
            <w:tcW w:w="79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DD8F5">
            <w:pPr>
              <w:widowControl/>
              <w:ind w:firstLine="453" w:firstLineChars="189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经学生申请，教务部审核报学院领导审批，（□同意，□不同意）本复学申请，现将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编入我院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班学习，学生凭本表复印件及学籍异动通知单到辅导员处报到。</w:t>
            </w:r>
          </w:p>
        </w:tc>
      </w:tr>
      <w:tr w14:paraId="6B9BC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35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FE7D7">
            <w:pPr>
              <w:widowControl/>
              <w:ind w:right="800"/>
              <w:jc w:val="center"/>
              <w:rPr>
                <w:rFonts w:ascii="幼圆" w:hAnsi="宋体" w:eastAsia="幼圆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幼圆" w:hAnsi="宋体" w:eastAsia="幼圆" w:cs="宋体"/>
                <w:color w:val="auto"/>
                <w:kern w:val="0"/>
                <w:sz w:val="20"/>
                <w:szCs w:val="20"/>
              </w:rPr>
              <w:t>本表一式两份，一份交教务处，一份交学工处。                中南林业科技大学涉外学院  制</w:t>
            </w:r>
          </w:p>
        </w:tc>
      </w:tr>
      <w:bookmarkEnd w:id="0"/>
    </w:tbl>
    <w:p w14:paraId="217C5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sectPr>
      <w:footerReference r:id="rId3" w:type="default"/>
      <w:pgSz w:w="11906" w:h="16838"/>
      <w:pgMar w:top="1474" w:right="1531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21D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2442210</wp:posOffset>
              </wp:positionH>
              <wp:positionV relativeFrom="paragraph">
                <wp:posOffset>-77470</wp:posOffset>
              </wp:positionV>
              <wp:extent cx="443865" cy="2235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223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F1F76">
                          <w:pPr>
                            <w:pStyle w:val="2"/>
                            <w:rPr>
                              <w:sz w:val="32"/>
                              <w:szCs w:val="48"/>
                            </w:rPr>
                          </w:pPr>
                          <w:r>
                            <w:rPr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sz w:val="32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3pt;margin-top:-6.1pt;height:17.6pt;width:34.95pt;mso-position-horizontal-relative:margin;z-index:251659264;mso-width-relative:page;mso-height-relative:page;" filled="f" stroked="f" coordsize="21600,21600" o:gfxdata="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1JuFA2gAAAAoBAAAPAAAAAAAAAAEAIAAAACIAAABkcnMvZG93&#10;bnJldi54bWxQSwECFAAUAAAACACHTuJA+ruycTcCAABh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EEF1F76">
                    <w:pPr>
                      <w:pStyle w:val="2"/>
                      <w:rPr>
                        <w:sz w:val="32"/>
                        <w:szCs w:val="48"/>
                      </w:rPr>
                    </w:pPr>
                    <w:r>
                      <w:rPr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sz w:val="32"/>
                        <w:szCs w:val="48"/>
                      </w:rPr>
                      <w:t>1</w:t>
                    </w:r>
                    <w:r>
                      <w:rPr>
                        <w:sz w:val="32"/>
                        <w:szCs w:val="4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93705"/>
    <w:multiLevelType w:val="singleLevel"/>
    <w:tmpl w:val="096937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OWY2ZWFhYjA3ODg5NWRjYzNhYTkxM2NmM2UyMzYifQ=="/>
  </w:docVars>
  <w:rsids>
    <w:rsidRoot w:val="00000000"/>
    <w:rsid w:val="03CF5817"/>
    <w:rsid w:val="064818FE"/>
    <w:rsid w:val="06891B80"/>
    <w:rsid w:val="08D00067"/>
    <w:rsid w:val="09A21C3F"/>
    <w:rsid w:val="0D8F5648"/>
    <w:rsid w:val="0F2A6243"/>
    <w:rsid w:val="0F3550C8"/>
    <w:rsid w:val="0F5C2891"/>
    <w:rsid w:val="11C12BAC"/>
    <w:rsid w:val="14AB7BDB"/>
    <w:rsid w:val="156D4E90"/>
    <w:rsid w:val="1C830180"/>
    <w:rsid w:val="22A526F8"/>
    <w:rsid w:val="2473761E"/>
    <w:rsid w:val="25776BA6"/>
    <w:rsid w:val="2680285E"/>
    <w:rsid w:val="26AD77E2"/>
    <w:rsid w:val="2769195B"/>
    <w:rsid w:val="278920E4"/>
    <w:rsid w:val="28A37861"/>
    <w:rsid w:val="297B340B"/>
    <w:rsid w:val="2CF352C3"/>
    <w:rsid w:val="2ED95E0D"/>
    <w:rsid w:val="30E91969"/>
    <w:rsid w:val="31FA7F7F"/>
    <w:rsid w:val="38A55D07"/>
    <w:rsid w:val="3BB371F1"/>
    <w:rsid w:val="3C632C94"/>
    <w:rsid w:val="3C9E39FD"/>
    <w:rsid w:val="3E9652D6"/>
    <w:rsid w:val="3EB528DF"/>
    <w:rsid w:val="41DC09B4"/>
    <w:rsid w:val="43976833"/>
    <w:rsid w:val="47A978DA"/>
    <w:rsid w:val="47BD45A7"/>
    <w:rsid w:val="49F37DBF"/>
    <w:rsid w:val="4B8E647F"/>
    <w:rsid w:val="4CC05F10"/>
    <w:rsid w:val="4DAD3AA0"/>
    <w:rsid w:val="526130AB"/>
    <w:rsid w:val="577E025B"/>
    <w:rsid w:val="5F020E73"/>
    <w:rsid w:val="6ADC14D1"/>
    <w:rsid w:val="6B0409FA"/>
    <w:rsid w:val="6DC7127D"/>
    <w:rsid w:val="6E1F5E9D"/>
    <w:rsid w:val="718F50E7"/>
    <w:rsid w:val="719B0452"/>
    <w:rsid w:val="71E46EE0"/>
    <w:rsid w:val="77AF380A"/>
    <w:rsid w:val="79BF0534"/>
    <w:rsid w:val="7B8C45D1"/>
    <w:rsid w:val="7EAB552B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1624</Words>
  <Characters>1658</Characters>
  <Lines>0</Lines>
  <Paragraphs>0</Paragraphs>
  <TotalTime>1</TotalTime>
  <ScaleCrop>false</ScaleCrop>
  <LinksUpToDate>false</LinksUpToDate>
  <CharactersWithSpaces>2087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2023-11-30T00:58:00Z</dcterms:created>
  <dc:creator>Administrator</dc:creator>
  <cp:lastModifiedBy>徐建兵(林科大涉外</cp:lastModifiedBy>
  <cp:lastPrinted>2023-12-07T07:01:00Z</cp:lastPrinted>
  <dcterms:modified xsi:type="dcterms:W3CDTF">2025-04-10T00:18:01Z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462E511746684D58844E18D07F34A7E0_12</vt:lpwstr>
  </property>
  <property fmtid="{D5CDD505-2E9C-101B-9397-08002B2CF9AE}" pid="4" name="KSOTemplateDocerSaveRecord">
    <vt:lpwstr>eyJoZGlkIjoiNDQ5OWY2ZWFhYjA3ODg5NWRjYzNhYTkxM2NmM2UyMzYiLCJ1c2VySWQiOiIzMDQzNTExNTkifQ==</vt:lpwstr>
  </property>
</Properties>
</file>